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B025F" w14:textId="2A8D8223" w:rsidR="009230F6" w:rsidRDefault="009230F6">
      <w:r>
        <w:t>Verslag</w:t>
      </w:r>
      <w:r w:rsidR="00157755">
        <w:t xml:space="preserve"> over 2025</w:t>
      </w:r>
      <w:r>
        <w:t xml:space="preserve"> van de activiteiten van de Vrije Baptisten Gemeente Dinxperlo</w:t>
      </w:r>
    </w:p>
    <w:p w14:paraId="1EA70135" w14:textId="77777777" w:rsidR="009230F6" w:rsidRDefault="009230F6"/>
    <w:p w14:paraId="07E60A20" w14:textId="77777777" w:rsidR="009230F6" w:rsidRDefault="003A1C4D">
      <w:r>
        <w:t>Als Vrije Baptisten Gemeente Dinxperlo zijn wij op zoek naar mogelijkhede</w:t>
      </w:r>
      <w:r w:rsidR="00EC76BB">
        <w:t>n</w:t>
      </w:r>
      <w:r>
        <w:t xml:space="preserve"> om het evangelie van Jezus Christus te delen met de mensen in onze directe omgeving. </w:t>
      </w:r>
    </w:p>
    <w:p w14:paraId="1F1F2620" w14:textId="77777777" w:rsidR="003A1C4D" w:rsidRDefault="003A1C4D">
      <w:r>
        <w:t>We doen dat door verschillende activiteiten te houden. Voor de kinderen wordt er maandelijks op de vrijdagmiddag “kidsclub” gehouden.</w:t>
      </w:r>
    </w:p>
    <w:p w14:paraId="09064B75" w14:textId="77777777" w:rsidR="003A1C4D" w:rsidRDefault="003A1C4D">
      <w:r>
        <w:t xml:space="preserve">Om mensen in </w:t>
      </w:r>
      <w:r w:rsidR="00F829C0">
        <w:t xml:space="preserve">onze </w:t>
      </w:r>
      <w:r>
        <w:t>wijk te bereiken nodigen wij hen actief uit om de samenkomsten bij te wonen rondom kerst. Op de Eerste Paasdag organiseren we een paasontbijt; niet alleen voor de vast bezoekers van de kerkdiensten; maar ook dan nodigen we actief onze buren uit om mee te eten.</w:t>
      </w:r>
    </w:p>
    <w:p w14:paraId="518972F6" w14:textId="77777777" w:rsidR="009230F6" w:rsidRDefault="00905593">
      <w:r>
        <w:t>Als kerkgenootschap houden we elke zondagochtend een kerkdienst. De kinderen worden opgevangen in onze zondagsschool. Op hun niveau worden de kinderen geschiedenissen uit de Bijbel verteld. Wordt er met hen gezongen en geknutseld.</w:t>
      </w:r>
      <w:r w:rsidR="00EA35E2">
        <w:t xml:space="preserve"> Op de eerste woensdag van de maand komen we bij elkaar in een gebedssamenkomst.</w:t>
      </w:r>
    </w:p>
    <w:p w14:paraId="210C2EB2" w14:textId="77777777" w:rsidR="00905593" w:rsidRDefault="00905593">
      <w:r>
        <w:t>We werken samen met andere kerkgenootschappen in Dinxperlo. Periodiek organiseren wij samen diensten en andere activiteiten</w:t>
      </w:r>
      <w:r w:rsidR="00F829C0">
        <w:t xml:space="preserve"> zoals een Paasjubel</w:t>
      </w:r>
      <w:r>
        <w:t>. Dit omdat wij als christenen elkaar nodig hebben en samen de Here Jezus willen dienen. Samen kun je meer bereiken.</w:t>
      </w:r>
    </w:p>
    <w:p w14:paraId="6B6828A5" w14:textId="13598833" w:rsidR="009230F6" w:rsidRDefault="009230F6">
      <w:r>
        <w:t>Gezamenlijke kerkdienst</w:t>
      </w:r>
      <w:r w:rsidR="005225C9">
        <w:t>en werden gehouden</w:t>
      </w:r>
      <w:r>
        <w:t xml:space="preserve"> op</w:t>
      </w:r>
      <w:r w:rsidR="001924BF">
        <w:t xml:space="preserve"> </w:t>
      </w:r>
      <w:r w:rsidR="00157755">
        <w:t>11</w:t>
      </w:r>
      <w:r w:rsidR="001924BF">
        <w:t xml:space="preserve"> </w:t>
      </w:r>
      <w:r w:rsidR="00157755">
        <w:t>me</w:t>
      </w:r>
      <w:r w:rsidR="001924BF">
        <w:t>i 202</w:t>
      </w:r>
      <w:r w:rsidR="00157755">
        <w:t>5</w:t>
      </w:r>
      <w:r w:rsidR="005225C9">
        <w:t>,</w:t>
      </w:r>
      <w:r w:rsidR="001924BF">
        <w:t xml:space="preserve"> op Goede Vrijdag </w:t>
      </w:r>
      <w:r w:rsidR="00157755">
        <w:t>18</w:t>
      </w:r>
      <w:r w:rsidR="001924BF">
        <w:t xml:space="preserve"> </w:t>
      </w:r>
      <w:r w:rsidR="00157755">
        <w:t>april</w:t>
      </w:r>
      <w:r w:rsidR="001924BF">
        <w:t xml:space="preserve"> 202</w:t>
      </w:r>
      <w:r w:rsidR="00157755">
        <w:t>5</w:t>
      </w:r>
      <w:r w:rsidR="005225C9">
        <w:t>,</w:t>
      </w:r>
      <w:r>
        <w:t xml:space="preserve"> op 2</w:t>
      </w:r>
      <w:r w:rsidR="00157755">
        <w:t>2</w:t>
      </w:r>
      <w:r>
        <w:t xml:space="preserve"> </w:t>
      </w:r>
      <w:r w:rsidR="00157755">
        <w:t>juni</w:t>
      </w:r>
      <w:r>
        <w:t xml:space="preserve"> 202</w:t>
      </w:r>
      <w:r w:rsidR="00157755">
        <w:t>5</w:t>
      </w:r>
      <w:r w:rsidR="005225C9">
        <w:t xml:space="preserve">, </w:t>
      </w:r>
      <w:r w:rsidR="00157755">
        <w:t xml:space="preserve">en </w:t>
      </w:r>
      <w:r w:rsidR="005225C9">
        <w:t xml:space="preserve">op </w:t>
      </w:r>
      <w:r w:rsidR="00157755">
        <w:t>7</w:t>
      </w:r>
      <w:r w:rsidR="005225C9">
        <w:t xml:space="preserve"> september 202</w:t>
      </w:r>
      <w:r w:rsidR="00157755">
        <w:t>5.</w:t>
      </w:r>
    </w:p>
    <w:p w14:paraId="15EC34CF" w14:textId="32F09EE1" w:rsidR="009F3116" w:rsidRDefault="00EF7F21">
      <w:r>
        <w:t>Ontmoetingsmiddag</w:t>
      </w:r>
      <w:r w:rsidR="003A1C4D">
        <w:t xml:space="preserve"> ter bevordering van de contacten met de Christengemeente De Bosmark en Christengemeente Kerkhofplein op</w:t>
      </w:r>
      <w:r>
        <w:t xml:space="preserve"> zondag </w:t>
      </w:r>
      <w:r w:rsidR="00157755">
        <w:t>22</w:t>
      </w:r>
      <w:r>
        <w:t xml:space="preserve"> juni 202</w:t>
      </w:r>
      <w:r w:rsidR="00157755">
        <w:t>5.</w:t>
      </w:r>
    </w:p>
    <w:p w14:paraId="21B2AE36" w14:textId="1CCB1B91" w:rsidR="001924BF" w:rsidRDefault="001924BF">
      <w:r>
        <w:t xml:space="preserve">Gemeentemiddag </w:t>
      </w:r>
      <w:r w:rsidR="003A1C4D">
        <w:t xml:space="preserve">V.B.G. Dinxperlo op </w:t>
      </w:r>
      <w:r>
        <w:t>zondag 1</w:t>
      </w:r>
      <w:r w:rsidR="00157755">
        <w:t>4</w:t>
      </w:r>
      <w:r>
        <w:t xml:space="preserve"> september 202</w:t>
      </w:r>
      <w:r w:rsidR="00157755">
        <w:t>5 in de Kiem.</w:t>
      </w:r>
    </w:p>
    <w:p w14:paraId="3B2D141F" w14:textId="77777777" w:rsidR="009230F6" w:rsidRDefault="009230F6">
      <w:r>
        <w:t>Kerstdienst op eerste kerstdag.</w:t>
      </w:r>
    </w:p>
    <w:p w14:paraId="4B69C26D" w14:textId="77777777" w:rsidR="0013732E" w:rsidRDefault="0013732E"/>
    <w:p w14:paraId="3354AF48" w14:textId="179A571B" w:rsidR="0013732E" w:rsidRDefault="0013732E">
      <w:r>
        <w:t>In het jaar 202</w:t>
      </w:r>
      <w:r w:rsidR="00506B9A">
        <w:t>6</w:t>
      </w:r>
      <w:r>
        <w:t xml:space="preserve"> gaan we</w:t>
      </w:r>
      <w:r w:rsidR="00506B9A">
        <w:t>, Deo Volente, verder</w:t>
      </w:r>
      <w:r>
        <w:t xml:space="preserve"> met </w:t>
      </w:r>
      <w:r w:rsidR="00506B9A">
        <w:t>gelijksoortige</w:t>
      </w:r>
      <w:r>
        <w:t xml:space="preserve"> activiteiten </w:t>
      </w:r>
      <w:r w:rsidR="00506B9A">
        <w:t xml:space="preserve">als </w:t>
      </w:r>
      <w:r>
        <w:t>die hierboven beschreven zijn.</w:t>
      </w:r>
    </w:p>
    <w:sectPr w:rsidR="001373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0F6"/>
    <w:rsid w:val="0013732E"/>
    <w:rsid w:val="00147FAF"/>
    <w:rsid w:val="00157755"/>
    <w:rsid w:val="001924BF"/>
    <w:rsid w:val="003A1C4D"/>
    <w:rsid w:val="00506B9A"/>
    <w:rsid w:val="005225C9"/>
    <w:rsid w:val="005472E5"/>
    <w:rsid w:val="00725E3C"/>
    <w:rsid w:val="00743B35"/>
    <w:rsid w:val="00905593"/>
    <w:rsid w:val="009230F6"/>
    <w:rsid w:val="009F3116"/>
    <w:rsid w:val="00E562FA"/>
    <w:rsid w:val="00EA35E2"/>
    <w:rsid w:val="00EC76BB"/>
    <w:rsid w:val="00EF7F21"/>
    <w:rsid w:val="00F829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51EC"/>
  <w15:chartTrackingRefBased/>
  <w15:docId w15:val="{B88E572B-4ACF-4F8D-B4C5-7D3C2E9C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30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230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230F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230F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230F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230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30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30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30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30F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230F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230F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230F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230F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230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30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30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30F6"/>
    <w:rPr>
      <w:rFonts w:eastAsiaTheme="majorEastAsia" w:cstheme="majorBidi"/>
      <w:color w:val="272727" w:themeColor="text1" w:themeTint="D8"/>
    </w:rPr>
  </w:style>
  <w:style w:type="paragraph" w:styleId="Titel">
    <w:name w:val="Title"/>
    <w:basedOn w:val="Standaard"/>
    <w:next w:val="Standaard"/>
    <w:link w:val="TitelChar"/>
    <w:uiPriority w:val="10"/>
    <w:qFormat/>
    <w:rsid w:val="00923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30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30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30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30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30F6"/>
    <w:rPr>
      <w:i/>
      <w:iCs/>
      <w:color w:val="404040" w:themeColor="text1" w:themeTint="BF"/>
    </w:rPr>
  </w:style>
  <w:style w:type="paragraph" w:styleId="Lijstalinea">
    <w:name w:val="List Paragraph"/>
    <w:basedOn w:val="Standaard"/>
    <w:uiPriority w:val="34"/>
    <w:qFormat/>
    <w:rsid w:val="009230F6"/>
    <w:pPr>
      <w:ind w:left="720"/>
      <w:contextualSpacing/>
    </w:pPr>
  </w:style>
  <w:style w:type="character" w:styleId="Intensievebenadrukking">
    <w:name w:val="Intense Emphasis"/>
    <w:basedOn w:val="Standaardalinea-lettertype"/>
    <w:uiPriority w:val="21"/>
    <w:qFormat/>
    <w:rsid w:val="009230F6"/>
    <w:rPr>
      <w:i/>
      <w:iCs/>
      <w:color w:val="2F5496" w:themeColor="accent1" w:themeShade="BF"/>
    </w:rPr>
  </w:style>
  <w:style w:type="paragraph" w:styleId="Duidelijkcitaat">
    <w:name w:val="Intense Quote"/>
    <w:basedOn w:val="Standaard"/>
    <w:next w:val="Standaard"/>
    <w:link w:val="DuidelijkcitaatChar"/>
    <w:uiPriority w:val="30"/>
    <w:qFormat/>
    <w:rsid w:val="009230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230F6"/>
    <w:rPr>
      <w:i/>
      <w:iCs/>
      <w:color w:val="2F5496" w:themeColor="accent1" w:themeShade="BF"/>
    </w:rPr>
  </w:style>
  <w:style w:type="character" w:styleId="Intensieveverwijzing">
    <w:name w:val="Intense Reference"/>
    <w:basedOn w:val="Standaardalinea-lettertype"/>
    <w:uiPriority w:val="32"/>
    <w:qFormat/>
    <w:rsid w:val="009230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264</Words>
  <Characters>1454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Rutgers</dc:creator>
  <cp:keywords/>
  <dc:description/>
  <cp:lastModifiedBy>Andre Rutgers</cp:lastModifiedBy>
  <cp:revision>3</cp:revision>
  <dcterms:created xsi:type="dcterms:W3CDTF">2026-03-29T19:01:00Z</dcterms:created>
  <dcterms:modified xsi:type="dcterms:W3CDTF">2026-03-29T19:13:00Z</dcterms:modified>
</cp:coreProperties>
</file>